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7B2B" w14:textId="4EDC018B" w:rsidR="005E2BE5" w:rsidRPr="00B3258A" w:rsidRDefault="005E2BE5" w:rsidP="005E2BE5">
      <w:pPr>
        <w:rPr>
          <w:rFonts w:ascii="Arial" w:hAnsi="Arial" w:cs="Arial"/>
          <w:b/>
          <w:bCs/>
          <w:sz w:val="26"/>
          <w:szCs w:val="26"/>
        </w:rPr>
      </w:pPr>
      <w:r w:rsidRPr="00B3258A">
        <w:rPr>
          <w:rFonts w:ascii="Arial" w:hAnsi="Arial" w:cs="Arial"/>
          <w:b/>
          <w:bCs/>
          <w:sz w:val="26"/>
          <w:szCs w:val="26"/>
        </w:rPr>
        <w:t>Ekstern kommunikationsplan</w:t>
      </w:r>
      <w:r w:rsidR="00363AB7" w:rsidRPr="00B3258A">
        <w:rPr>
          <w:rFonts w:ascii="Arial" w:hAnsi="Arial" w:cs="Arial"/>
          <w:b/>
          <w:bCs/>
          <w:sz w:val="26"/>
          <w:szCs w:val="26"/>
        </w:rPr>
        <w:t xml:space="preserve"> – Vores branche</w:t>
      </w:r>
    </w:p>
    <w:p w14:paraId="7B6726EA" w14:textId="1AB4C2D8" w:rsidR="005E2BE5" w:rsidRPr="00EA2AA2" w:rsidRDefault="00D37577" w:rsidP="005E2BE5">
      <w:pPr>
        <w:rPr>
          <w:rFonts w:ascii="Arial" w:hAnsi="Arial" w:cs="Arial"/>
        </w:rPr>
      </w:pPr>
      <w:r w:rsidRPr="00BD1B1E">
        <w:rPr>
          <w:rFonts w:ascii="Arial" w:hAnsi="Arial" w:cs="Arial"/>
        </w:rPr>
        <w:t>Med afsæt i den omverdensanalyse</w:t>
      </w:r>
      <w:r>
        <w:rPr>
          <w:rFonts w:ascii="Arial" w:hAnsi="Arial" w:cs="Arial"/>
        </w:rPr>
        <w:t>,</w:t>
      </w:r>
      <w:r w:rsidRPr="00BD1B1E">
        <w:rPr>
          <w:rFonts w:ascii="Arial" w:hAnsi="Arial" w:cs="Arial"/>
        </w:rPr>
        <w:t xml:space="preserve"> I allerede har lavet, skal I udarbejde en eksternt rettet kommunikationsplan</w:t>
      </w:r>
      <w:r>
        <w:rPr>
          <w:rFonts w:ascii="Arial" w:hAnsi="Arial" w:cs="Arial"/>
        </w:rPr>
        <w:t xml:space="preserve"> for projektet</w:t>
      </w:r>
      <w:r w:rsidRPr="00BD1B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Brug de platforme og medier, I allerede har identificeret.</w:t>
      </w:r>
      <w:r w:rsidRPr="00BD1B1E">
        <w:rPr>
          <w:rFonts w:ascii="Arial" w:hAnsi="Arial" w:cs="Arial"/>
        </w:rPr>
        <w:t xml:space="preserve"> </w:t>
      </w:r>
    </w:p>
    <w:p w14:paraId="3F4CCBCE" w14:textId="77777777" w:rsidR="005E2BE5" w:rsidRPr="0013550E" w:rsidRDefault="005E2BE5" w:rsidP="005E2BE5">
      <w:pPr>
        <w:rPr>
          <w:rFonts w:ascii="Arial" w:hAnsi="Arial" w:cs="Arial"/>
          <w:b/>
          <w:bCs/>
          <w:i/>
          <w:iCs/>
        </w:rPr>
      </w:pPr>
      <w:r w:rsidRPr="0013550E">
        <w:rPr>
          <w:rFonts w:ascii="Arial" w:hAnsi="Arial" w:cs="Arial"/>
          <w:b/>
          <w:bCs/>
          <w:i/>
          <w:iCs/>
        </w:rPr>
        <w:t xml:space="preserve">Eksempel: </w:t>
      </w:r>
    </w:p>
    <w:tbl>
      <w:tblPr>
        <w:tblStyle w:val="Tabel-Gitter"/>
        <w:tblW w:w="13887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126"/>
        <w:gridCol w:w="2268"/>
        <w:gridCol w:w="2268"/>
        <w:gridCol w:w="3686"/>
      </w:tblGrid>
      <w:tr w:rsidR="005E2BE5" w:rsidRPr="00431FCD" w14:paraId="1023BEAC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2DC746FA" w14:textId="77777777" w:rsidR="00FA4AE1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FCD">
              <w:rPr>
                <w:rFonts w:ascii="Arial" w:hAnsi="Arial" w:cs="Arial"/>
                <w:b/>
                <w:bCs/>
                <w:sz w:val="18"/>
                <w:szCs w:val="18"/>
              </w:rPr>
              <w:t>Dato/</w:t>
            </w:r>
          </w:p>
          <w:p w14:paraId="00336DCA" w14:textId="28430298" w:rsidR="005E2BE5" w:rsidRPr="00431FCD" w:rsidRDefault="00FA4AE1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måned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0078A97" w14:textId="77777777" w:rsidR="005E2BE5" w:rsidRPr="00431FCD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FCD">
              <w:rPr>
                <w:rFonts w:ascii="Arial" w:hAnsi="Arial" w:cs="Arial"/>
                <w:b/>
                <w:bCs/>
                <w:sz w:val="18"/>
                <w:szCs w:val="18"/>
              </w:rPr>
              <w:t>Hvad skal kommunikeres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C5CA324" w14:textId="77777777" w:rsidR="005E2BE5" w:rsidRPr="00431FCD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F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 hvem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8EB6D9A" w14:textId="77777777" w:rsidR="005E2BE5" w:rsidRPr="00431FCD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FCD">
              <w:rPr>
                <w:rFonts w:ascii="Arial" w:hAnsi="Arial" w:cs="Arial"/>
                <w:b/>
                <w:bCs/>
                <w:sz w:val="18"/>
                <w:szCs w:val="18"/>
              </w:rPr>
              <w:t>Hvilket medie/forum/netværk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AD87867" w14:textId="77777777" w:rsidR="005E2BE5" w:rsidRPr="00431FCD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F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Rækkevidde </w:t>
            </w:r>
          </w:p>
          <w:p w14:paraId="7D8FB785" w14:textId="77777777" w:rsidR="005E2BE5" w:rsidRPr="00431FCD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FCD">
              <w:rPr>
                <w:rFonts w:ascii="Arial" w:hAnsi="Arial" w:cs="Arial"/>
                <w:b/>
                <w:bCs/>
                <w:sz w:val="18"/>
                <w:szCs w:val="18"/>
              </w:rPr>
              <w:t>(hvor mange individer der kan nås ad den vej)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0D805AB0" w14:textId="77777777" w:rsidR="005E2BE5" w:rsidRPr="00431FCD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F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Udførende/tovholder </w:t>
            </w:r>
          </w:p>
        </w:tc>
      </w:tr>
      <w:tr w:rsidR="005E2BE5" w:rsidRPr="00431FCD" w14:paraId="1ED0C089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465690D2" w14:textId="299ED448" w:rsidR="005E2BE5" w:rsidRPr="00431FCD" w:rsidRDefault="00FA4AE1" w:rsidP="00727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Oktober</w:t>
            </w:r>
            <w:r w:rsidR="005E2BE5" w:rsidRPr="00431F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1FE94F2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Projekt større arbejdsglæde modtager donation fra Velliv Foreningen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EA4B46D" w14:textId="70200C59" w:rsidR="005E2BE5" w:rsidRPr="00431FCD" w:rsidRDefault="00755C38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Branchen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78C2190" w14:textId="7DE078E0" w:rsidR="005E2BE5" w:rsidRPr="00431FCD" w:rsidRDefault="00755C38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Branchem</w:t>
            </w:r>
            <w:r w:rsidR="00BE1DBB">
              <w:rPr>
                <w:rFonts w:ascii="Arial" w:hAnsi="Arial" w:cs="Arial"/>
                <w:sz w:val="18"/>
                <w:szCs w:val="18"/>
              </w:rPr>
              <w:t>agasin</w:t>
            </w:r>
            <w:r w:rsidR="005E2BE5" w:rsidRPr="00431F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5F059FF" w14:textId="003FC0F6" w:rsidR="005E2BE5" w:rsidRPr="00431FCD" w:rsidRDefault="00BE1DBB" w:rsidP="00727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E2BE5" w:rsidRPr="00431FCD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40B94675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5E2BE5" w:rsidRPr="00431FCD" w14:paraId="07CF7BCD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49770CEE" w14:textId="58C9EF8D" w:rsidR="005E2BE5" w:rsidRPr="00431FCD" w:rsidRDefault="00FA4AE1" w:rsidP="00727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Oktober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737D309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Projekt større arbejdsglæde modtager donation fra Velliv Foreningen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3A7F289" w14:textId="6E7A54E3" w:rsidR="005E2BE5" w:rsidRPr="00431FCD" w:rsidRDefault="00755C38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Sociale branchemedier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D104BC2" w14:textId="2A33FACF" w:rsidR="005E2BE5" w:rsidRPr="00431FCD" w:rsidRDefault="00755C38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Branchen og netværk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5373117" w14:textId="00FEB1E9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Sammenlagt </w:t>
            </w:r>
            <w:r w:rsidR="00755C38" w:rsidRPr="00431FCD">
              <w:rPr>
                <w:rFonts w:ascii="Arial" w:hAnsi="Arial" w:cs="Arial"/>
                <w:sz w:val="18"/>
                <w:szCs w:val="18"/>
              </w:rPr>
              <w:t>7</w:t>
            </w:r>
            <w:r w:rsidRPr="00431FCD">
              <w:rPr>
                <w:rFonts w:ascii="Arial" w:hAnsi="Arial" w:cs="Arial"/>
                <w:sz w:val="18"/>
                <w:szCs w:val="18"/>
              </w:rPr>
              <w:t>.600</w:t>
            </w:r>
          </w:p>
          <w:p w14:paraId="3162EA24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14:paraId="3ABD360E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Projektleder og kommunikationsansvarlig på de enkelte arbejdspladser </w:t>
            </w:r>
          </w:p>
        </w:tc>
      </w:tr>
      <w:tr w:rsidR="001963AF" w:rsidRPr="00431FCD" w14:paraId="49A0E586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3DCD0A3D" w14:textId="77777777" w:rsidR="001963AF" w:rsidRPr="00431FCD" w:rsidRDefault="001963AF" w:rsidP="001963AF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27. november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E0EAAC9" w14:textId="77777777" w:rsidR="001963AF" w:rsidRPr="00431FCD" w:rsidRDefault="001963AF" w:rsidP="001963AF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Billeder fra det fælles lederkursus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3BADF0D" w14:textId="1DAEA9EA" w:rsidR="001963AF" w:rsidRPr="00431FCD" w:rsidRDefault="001963AF" w:rsidP="001963AF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Sociale branchemedier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30BBD49" w14:textId="49F5EB85" w:rsidR="001963AF" w:rsidRPr="00431FCD" w:rsidRDefault="001963AF" w:rsidP="001963AF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Branchen og netværk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A59177E" w14:textId="77777777" w:rsidR="001963AF" w:rsidRPr="00431FCD" w:rsidRDefault="001963AF" w:rsidP="001963AF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Sammenlagt 7.600</w:t>
            </w:r>
          </w:p>
          <w:p w14:paraId="03AAE79F" w14:textId="77777777" w:rsidR="001963AF" w:rsidRPr="00431FCD" w:rsidRDefault="001963AF" w:rsidP="00196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14:paraId="4E846EF1" w14:textId="77777777" w:rsidR="001963AF" w:rsidRPr="00431FCD" w:rsidRDefault="001963AF" w:rsidP="001963AF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Projektleder og kommunikationsansvarlig på de enkelte arbejdspladser</w:t>
            </w:r>
          </w:p>
        </w:tc>
      </w:tr>
      <w:tr w:rsidR="005E2BE5" w:rsidRPr="00431FCD" w14:paraId="56848077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3C921494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10. januar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B2C55DF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De første oplevelser med projektet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EE71942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Ledere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2C10399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Lederklubben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1B3B98E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26E2668A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Ejerleder Bent Søgaard</w:t>
            </w:r>
          </w:p>
        </w:tc>
      </w:tr>
      <w:tr w:rsidR="005E2BE5" w:rsidRPr="00431FCD" w14:paraId="140574E7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3441483F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10. januar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77D6BC2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I dag har jeg fortalt om de første oplevelser med projektet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19BC745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Netværk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0387B15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Ejerleder Bent Søgaards LinkedIn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1D6A660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32B9913C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Ejerleder Bent Søgaard</w:t>
            </w:r>
          </w:p>
        </w:tc>
      </w:tr>
      <w:tr w:rsidR="005E2BE5" w:rsidRPr="00431FCD" w14:paraId="0BF681EE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30628E0C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17. januar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FF02AD0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De første oplevelser med projektet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BA76034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Ledere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F228148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Rotary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9C6918F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71CACBBA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Ejerleder Flemming Skibsted </w:t>
            </w:r>
          </w:p>
        </w:tc>
      </w:tr>
      <w:tr w:rsidR="005E2BE5" w:rsidRPr="00431FCD" w14:paraId="1CC39E6F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0AE3358C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17. januar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989E42C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I dag har jeg fortalt om de første oplevelser med projektet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A033B2F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Netværk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90253AF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Ejerleder Flemming Skibsteds Facebook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9516A11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735EF400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Ejerleder Flemming Skibsted </w:t>
            </w:r>
          </w:p>
        </w:tc>
      </w:tr>
      <w:tr w:rsidR="005E2BE5" w:rsidRPr="00431FCD" w14:paraId="661B2EE6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17A1DAAC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28. januar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74EC3DD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De første oplevelser med projektet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3BCC4C8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Arbejdsmiljørepræsentanter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BD62224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Netværksmøde i fagforeningen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0E8B816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3AEB0B3E" w14:textId="77777777" w:rsidR="005E2BE5" w:rsidRPr="00431FCD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Arbejdsmiljørepræsentant Susan Sørensen</w:t>
            </w:r>
          </w:p>
        </w:tc>
      </w:tr>
      <w:tr w:rsidR="00524D27" w:rsidRPr="00431FCD" w14:paraId="1BAC818E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7C896580" w14:textId="0758F352" w:rsidR="00524D27" w:rsidRPr="00431FCD" w:rsidRDefault="00FA4AE1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431FCD">
              <w:rPr>
                <w:rFonts w:ascii="Arial" w:hAnsi="Arial" w:cs="Arial"/>
                <w:sz w:val="18"/>
                <w:szCs w:val="18"/>
              </w:rPr>
              <w:t>arts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E07DFC7" w14:textId="0A3EA5CE" w:rsidR="00524D27" w:rsidRPr="00431FCD" w:rsidRDefault="00A773F5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Læring af projektet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F20ADEF" w14:textId="3AB3AD23" w:rsidR="00524D27" w:rsidRPr="00431FCD" w:rsidRDefault="00BE1DBB" w:rsidP="00524D27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Branchen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3BD7F18" w14:textId="49BB03D3" w:rsidR="00524D27" w:rsidRPr="00431FCD" w:rsidRDefault="00524D27" w:rsidP="00524D27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Branchemagasin  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7C18A53" w14:textId="4201CDAF" w:rsidR="00524D27" w:rsidRPr="00431FCD" w:rsidRDefault="00BE1DBB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26E43406" w14:textId="5DA4AA0B" w:rsidR="00524D27" w:rsidRPr="00431FCD" w:rsidRDefault="00BE1DBB" w:rsidP="00524D27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Projektleder</w:t>
            </w:r>
          </w:p>
        </w:tc>
      </w:tr>
      <w:tr w:rsidR="00524D27" w:rsidRPr="00431FCD" w14:paraId="700BB35E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0DF64415" w14:textId="403E820B" w:rsidR="00524D27" w:rsidRPr="00431FCD" w:rsidRDefault="00107F62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marts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B9E9738" w14:textId="20EB9EFA" w:rsidR="00524D27" w:rsidRPr="00431FCD" w:rsidRDefault="00A773F5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Læring af projektet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E1C2505" w14:textId="29C88CE1" w:rsidR="00524D27" w:rsidRPr="00431FCD" w:rsidRDefault="006E727E" w:rsidP="00524D27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Branchen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8C51D50" w14:textId="28A6A69B" w:rsidR="00524D27" w:rsidRPr="00431FCD" w:rsidRDefault="00524D27" w:rsidP="00524D27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Webinar i regi af fagforening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D026081" w14:textId="11DE31DD" w:rsidR="00524D27" w:rsidRPr="00431FCD" w:rsidRDefault="00107F62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4F3CF18E" w14:textId="111C53F9" w:rsidR="00524D27" w:rsidRPr="00431FCD" w:rsidRDefault="00BE1DBB" w:rsidP="00524D27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Projektleder</w:t>
            </w:r>
          </w:p>
        </w:tc>
      </w:tr>
      <w:tr w:rsidR="00524D27" w:rsidRPr="00431FCD" w14:paraId="13873340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46BD728F" w14:textId="36E87205" w:rsidR="00524D27" w:rsidRPr="00431FCD" w:rsidRDefault="00107F62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 marts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CE0A785" w14:textId="26805327" w:rsidR="00524D27" w:rsidRPr="00431FCD" w:rsidRDefault="00A773F5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Læring af projektet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18795C7" w14:textId="1A05F9F3" w:rsidR="00524D27" w:rsidRPr="00431FCD" w:rsidRDefault="00BE1DBB" w:rsidP="00524D27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Branchen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9899B87" w14:textId="1C525B55" w:rsidR="00524D27" w:rsidRPr="00431FCD" w:rsidRDefault="00524D27" w:rsidP="00524D27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Branchekonference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F2078A3" w14:textId="78C4A50D" w:rsidR="00524D27" w:rsidRPr="00431FCD" w:rsidRDefault="00BE1DBB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5BC0EE6A" w14:textId="06CE211F" w:rsidR="00524D27" w:rsidRPr="00431FCD" w:rsidRDefault="00BE1DBB" w:rsidP="00524D27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Projektleder</w:t>
            </w:r>
          </w:p>
        </w:tc>
      </w:tr>
      <w:tr w:rsidR="00936A33" w:rsidRPr="00431FCD" w14:paraId="1A276855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620A4EC9" w14:textId="18F6B12F" w:rsidR="00936A33" w:rsidRDefault="003919E4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</w:t>
            </w:r>
            <w:r w:rsidR="00DF7B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07D7260" w14:textId="730AE87A" w:rsidR="00936A33" w:rsidRDefault="00DF7B91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Læring af projekt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799A24C" w14:textId="46A7FAA4" w:rsidR="00936A33" w:rsidRPr="00431FCD" w:rsidRDefault="00DF7B91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 brancher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BF3F3C8" w14:textId="2A579B1B" w:rsidR="00936A33" w:rsidRPr="00431FCD" w:rsidRDefault="00DF7B91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Podcast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8DC2602" w14:textId="3489942C" w:rsidR="00936A33" w:rsidRDefault="00DF7B91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60AAF936" w14:textId="658C62CB" w:rsidR="00936A33" w:rsidRPr="00431FCD" w:rsidRDefault="00DF7B91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524D27" w:rsidRPr="00431FCD" w14:paraId="52A6B12C" w14:textId="77777777" w:rsidTr="00BE1DBB">
        <w:tc>
          <w:tcPr>
            <w:tcW w:w="1129" w:type="dxa"/>
            <w:shd w:val="clear" w:color="auto" w:fill="E2EFD9" w:themeFill="accent6" w:themeFillTint="33"/>
          </w:tcPr>
          <w:p w14:paraId="2AB687DD" w14:textId="12070D43" w:rsidR="00524D27" w:rsidRPr="00431FCD" w:rsidRDefault="00107F62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juni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786FB7B" w14:textId="6CEE29E7" w:rsidR="00524D27" w:rsidRPr="00431FCD" w:rsidRDefault="006E727E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Projektets perspektiver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06A817D" w14:textId="6E394524" w:rsidR="00524D27" w:rsidRPr="00431FCD" w:rsidRDefault="006E727E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 brancher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0F67027" w14:textId="7C3553E1" w:rsidR="00524D27" w:rsidRPr="00431FCD" w:rsidRDefault="00524D27" w:rsidP="00524D27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 xml:space="preserve">Folkemøde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939568B" w14:textId="42B54D5D" w:rsidR="00524D27" w:rsidRPr="00431FCD" w:rsidRDefault="00BE1DBB" w:rsidP="00524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17B9EC30" w14:textId="7EC13F1B" w:rsidR="00524D27" w:rsidRPr="00431FCD" w:rsidRDefault="00BE1DBB" w:rsidP="00524D27">
            <w:pPr>
              <w:rPr>
                <w:rFonts w:ascii="Arial" w:hAnsi="Arial" w:cs="Arial"/>
                <w:sz w:val="18"/>
                <w:szCs w:val="18"/>
              </w:rPr>
            </w:pPr>
            <w:r w:rsidRPr="00431FCD">
              <w:rPr>
                <w:rFonts w:ascii="Arial" w:hAnsi="Arial" w:cs="Arial"/>
                <w:sz w:val="18"/>
                <w:szCs w:val="18"/>
              </w:rPr>
              <w:t>Projektleder</w:t>
            </w:r>
            <w:r>
              <w:rPr>
                <w:rFonts w:ascii="Arial" w:hAnsi="Arial" w:cs="Arial"/>
                <w:sz w:val="18"/>
                <w:szCs w:val="18"/>
              </w:rPr>
              <w:t>, e</w:t>
            </w:r>
            <w:r w:rsidRPr="00431FCD">
              <w:rPr>
                <w:rFonts w:ascii="Arial" w:hAnsi="Arial" w:cs="Arial"/>
                <w:sz w:val="18"/>
                <w:szCs w:val="18"/>
              </w:rPr>
              <w:t>jerleder Flemming Skibsted</w:t>
            </w:r>
          </w:p>
        </w:tc>
      </w:tr>
    </w:tbl>
    <w:p w14:paraId="00472976" w14:textId="77777777" w:rsidR="005E2BE5" w:rsidRPr="0013550E" w:rsidRDefault="005E2BE5" w:rsidP="005E2BE5">
      <w:pPr>
        <w:rPr>
          <w:rFonts w:ascii="Arial" w:hAnsi="Arial" w:cs="Arial"/>
          <w:b/>
          <w:bCs/>
        </w:rPr>
      </w:pPr>
    </w:p>
    <w:p w14:paraId="3FE0B948" w14:textId="77777777" w:rsidR="009153A2" w:rsidRPr="0013550E" w:rsidRDefault="009153A2" w:rsidP="005E2BE5">
      <w:pPr>
        <w:rPr>
          <w:rFonts w:ascii="Arial" w:hAnsi="Arial" w:cs="Arial"/>
          <w:b/>
          <w:bCs/>
        </w:rPr>
      </w:pPr>
    </w:p>
    <w:p w14:paraId="4FF36B38" w14:textId="77777777" w:rsidR="005E2BE5" w:rsidRPr="0013550E" w:rsidRDefault="005E2BE5" w:rsidP="005E2BE5">
      <w:pPr>
        <w:rPr>
          <w:rFonts w:ascii="Arial" w:hAnsi="Arial" w:cs="Arial"/>
          <w:b/>
          <w:bCs/>
        </w:rPr>
      </w:pPr>
    </w:p>
    <w:tbl>
      <w:tblPr>
        <w:tblStyle w:val="Tabel-Gitter"/>
        <w:tblW w:w="13887" w:type="dxa"/>
        <w:tblLayout w:type="fixed"/>
        <w:tblLook w:val="04A0" w:firstRow="1" w:lastRow="0" w:firstColumn="1" w:lastColumn="0" w:noHBand="0" w:noVBand="1"/>
      </w:tblPr>
      <w:tblGrid>
        <w:gridCol w:w="1552"/>
        <w:gridCol w:w="1651"/>
        <w:gridCol w:w="1480"/>
        <w:gridCol w:w="3250"/>
        <w:gridCol w:w="2410"/>
        <w:gridCol w:w="3544"/>
      </w:tblGrid>
      <w:tr w:rsidR="005E2BE5" w:rsidRPr="0013550E" w14:paraId="6EB373B7" w14:textId="77777777" w:rsidTr="00727C04">
        <w:tc>
          <w:tcPr>
            <w:tcW w:w="1552" w:type="dxa"/>
          </w:tcPr>
          <w:p w14:paraId="48652427" w14:textId="77777777" w:rsidR="005E2BE5" w:rsidRPr="0097749B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97749B">
              <w:rPr>
                <w:rFonts w:ascii="Arial" w:hAnsi="Arial" w:cs="Arial"/>
                <w:b/>
                <w:bCs/>
              </w:rPr>
              <w:lastRenderedPageBreak/>
              <w:t>Dato/uge</w:t>
            </w:r>
          </w:p>
        </w:tc>
        <w:tc>
          <w:tcPr>
            <w:tcW w:w="1651" w:type="dxa"/>
          </w:tcPr>
          <w:p w14:paraId="6B28B9B7" w14:textId="77777777" w:rsidR="005E2BE5" w:rsidRPr="0097749B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97749B">
              <w:rPr>
                <w:rFonts w:ascii="Arial" w:hAnsi="Arial" w:cs="Arial"/>
                <w:b/>
                <w:bCs/>
              </w:rPr>
              <w:t>Hvad skal kommunikeres</w:t>
            </w:r>
          </w:p>
        </w:tc>
        <w:tc>
          <w:tcPr>
            <w:tcW w:w="1480" w:type="dxa"/>
          </w:tcPr>
          <w:p w14:paraId="1469A19C" w14:textId="77777777" w:rsidR="005E2BE5" w:rsidRPr="0097749B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97749B">
              <w:rPr>
                <w:rFonts w:ascii="Arial" w:hAnsi="Arial" w:cs="Arial"/>
                <w:b/>
                <w:bCs/>
              </w:rPr>
              <w:t xml:space="preserve">Til hvem </w:t>
            </w:r>
          </w:p>
        </w:tc>
        <w:tc>
          <w:tcPr>
            <w:tcW w:w="3250" w:type="dxa"/>
          </w:tcPr>
          <w:p w14:paraId="3369A887" w14:textId="77777777" w:rsidR="005E2BE5" w:rsidRPr="0097749B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97749B">
              <w:rPr>
                <w:rFonts w:ascii="Arial" w:hAnsi="Arial" w:cs="Arial"/>
                <w:b/>
                <w:bCs/>
              </w:rPr>
              <w:t>Hvilket medie/forum/netværk</w:t>
            </w:r>
          </w:p>
        </w:tc>
        <w:tc>
          <w:tcPr>
            <w:tcW w:w="2410" w:type="dxa"/>
          </w:tcPr>
          <w:p w14:paraId="77730820" w14:textId="77777777" w:rsidR="005E2BE5" w:rsidRPr="0097749B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97749B">
              <w:rPr>
                <w:rFonts w:ascii="Arial" w:hAnsi="Arial" w:cs="Arial"/>
                <w:b/>
                <w:bCs/>
              </w:rPr>
              <w:t xml:space="preserve">Rækkevidde </w:t>
            </w:r>
          </w:p>
          <w:p w14:paraId="130B9F9A" w14:textId="77777777" w:rsidR="005E2BE5" w:rsidRPr="0097749B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97749B">
              <w:rPr>
                <w:rFonts w:ascii="Arial" w:hAnsi="Arial" w:cs="Arial"/>
                <w:b/>
                <w:bCs/>
              </w:rPr>
              <w:t>(hvor mange individer der kan nås ad den vej)</w:t>
            </w:r>
          </w:p>
        </w:tc>
        <w:tc>
          <w:tcPr>
            <w:tcW w:w="3544" w:type="dxa"/>
          </w:tcPr>
          <w:p w14:paraId="3FF680AE" w14:textId="77777777" w:rsidR="005E2BE5" w:rsidRPr="0097749B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97749B">
              <w:rPr>
                <w:rFonts w:ascii="Arial" w:hAnsi="Arial" w:cs="Arial"/>
                <w:b/>
                <w:bCs/>
              </w:rPr>
              <w:t xml:space="preserve">Udførende/tovholder </w:t>
            </w:r>
          </w:p>
        </w:tc>
      </w:tr>
      <w:tr w:rsidR="005E2BE5" w:rsidRPr="0013550E" w14:paraId="50495AE7" w14:textId="77777777" w:rsidTr="00727C04">
        <w:tc>
          <w:tcPr>
            <w:tcW w:w="1552" w:type="dxa"/>
          </w:tcPr>
          <w:p w14:paraId="756B31E2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2C65956D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502246D8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14:paraId="4E04BAEA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68372CF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BD833D6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</w:tr>
      <w:tr w:rsidR="005E2BE5" w:rsidRPr="0013550E" w14:paraId="1A791B01" w14:textId="77777777" w:rsidTr="00727C04">
        <w:tc>
          <w:tcPr>
            <w:tcW w:w="1552" w:type="dxa"/>
          </w:tcPr>
          <w:p w14:paraId="293138AB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6057CF69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23BCE070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14:paraId="1FFAF4BE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98BDE82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5E417FE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</w:tr>
      <w:tr w:rsidR="005E2BE5" w:rsidRPr="0013550E" w14:paraId="5D4D2D00" w14:textId="77777777" w:rsidTr="00727C04">
        <w:tc>
          <w:tcPr>
            <w:tcW w:w="1552" w:type="dxa"/>
          </w:tcPr>
          <w:p w14:paraId="330DC3E4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3220C318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2DE92B37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14:paraId="652B98FF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4995B6F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A558146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</w:tr>
      <w:tr w:rsidR="005E2BE5" w:rsidRPr="0013550E" w14:paraId="12F91C66" w14:textId="77777777" w:rsidTr="00727C04">
        <w:tc>
          <w:tcPr>
            <w:tcW w:w="1552" w:type="dxa"/>
          </w:tcPr>
          <w:p w14:paraId="74C43948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26D668A8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0A79C548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14:paraId="7C92233C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D5EAAF6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3D16415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</w:tr>
      <w:tr w:rsidR="005E2BE5" w:rsidRPr="0013550E" w14:paraId="34F3164A" w14:textId="77777777" w:rsidTr="00727C04">
        <w:tc>
          <w:tcPr>
            <w:tcW w:w="1552" w:type="dxa"/>
          </w:tcPr>
          <w:p w14:paraId="79C33351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5094A874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720F580F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14:paraId="51B22332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9FD16CC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D605D96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</w:tr>
    </w:tbl>
    <w:p w14:paraId="6CAAE3B4" w14:textId="77777777" w:rsidR="005E2BE5" w:rsidRPr="0013550E" w:rsidRDefault="005E2BE5" w:rsidP="005E2BE5">
      <w:pPr>
        <w:rPr>
          <w:rFonts w:ascii="Arial" w:hAnsi="Arial" w:cs="Arial"/>
        </w:rPr>
      </w:pPr>
    </w:p>
    <w:p w14:paraId="04EC4C00" w14:textId="77777777" w:rsidR="00536747" w:rsidRDefault="00536747" w:rsidP="005E2BE5">
      <w:pPr>
        <w:rPr>
          <w:rFonts w:ascii="Arial" w:hAnsi="Arial" w:cs="Arial"/>
          <w:b/>
          <w:bCs/>
        </w:rPr>
      </w:pPr>
    </w:p>
    <w:p w14:paraId="49B7A883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16E895D6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7ECA11C7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3E28873B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1B5FCAC1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131FB070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0C840A22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5B687D73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1D5A2D55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6FF52C13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0768DA1C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50334801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6BBFE776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225B2264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31D2FEE0" w14:textId="77777777" w:rsidR="0097749B" w:rsidRDefault="0097749B" w:rsidP="005E2BE5">
      <w:pPr>
        <w:rPr>
          <w:rFonts w:ascii="Arial" w:hAnsi="Arial" w:cs="Arial"/>
          <w:b/>
          <w:bCs/>
        </w:rPr>
      </w:pPr>
    </w:p>
    <w:p w14:paraId="72EE73E3" w14:textId="1D4316EB" w:rsidR="005E2BE5" w:rsidRPr="00B3258A" w:rsidRDefault="005E2BE5" w:rsidP="005E2BE5">
      <w:pPr>
        <w:rPr>
          <w:rFonts w:ascii="Arial" w:hAnsi="Arial" w:cs="Arial"/>
          <w:b/>
          <w:bCs/>
          <w:sz w:val="26"/>
          <w:szCs w:val="26"/>
        </w:rPr>
      </w:pPr>
      <w:r w:rsidRPr="00B3258A">
        <w:rPr>
          <w:rFonts w:ascii="Arial" w:hAnsi="Arial" w:cs="Arial"/>
          <w:b/>
          <w:bCs/>
          <w:sz w:val="26"/>
          <w:szCs w:val="26"/>
        </w:rPr>
        <w:t>Intern kommunikationsplan</w:t>
      </w:r>
    </w:p>
    <w:p w14:paraId="40E0C347" w14:textId="77777777" w:rsidR="005E2BE5" w:rsidRPr="0013550E" w:rsidRDefault="005E2BE5" w:rsidP="005E2BE5">
      <w:pPr>
        <w:rPr>
          <w:rFonts w:ascii="Arial" w:hAnsi="Arial" w:cs="Arial"/>
        </w:rPr>
      </w:pPr>
      <w:r w:rsidRPr="0013550E">
        <w:rPr>
          <w:rFonts w:ascii="Arial" w:hAnsi="Arial" w:cs="Arial"/>
        </w:rPr>
        <w:t xml:space="preserve">Der kan være behov for at have en intern kommunikationsplan. Det handler om at folde projektet ud for medarbejderne og løbende fortælle om skridt i projektet. </w:t>
      </w:r>
    </w:p>
    <w:p w14:paraId="47D026CA" w14:textId="4C01502C" w:rsidR="004C13BC" w:rsidRPr="00536747" w:rsidRDefault="004C13BC" w:rsidP="005E2BE5">
      <w:pPr>
        <w:rPr>
          <w:rFonts w:ascii="Arial" w:hAnsi="Arial" w:cs="Arial"/>
          <w:b/>
          <w:bCs/>
          <w:i/>
          <w:iCs/>
        </w:rPr>
      </w:pPr>
      <w:r w:rsidRPr="00536747">
        <w:rPr>
          <w:rFonts w:ascii="Arial" w:hAnsi="Arial" w:cs="Arial"/>
          <w:b/>
          <w:bCs/>
          <w:i/>
          <w:iCs/>
        </w:rPr>
        <w:t>Eksempel</w:t>
      </w:r>
      <w:r w:rsidR="00536747" w:rsidRPr="00536747">
        <w:rPr>
          <w:rFonts w:ascii="Arial" w:hAnsi="Arial" w:cs="Arial"/>
          <w:b/>
          <w:bCs/>
          <w:i/>
          <w:iCs/>
        </w:rPr>
        <w:t>:</w:t>
      </w:r>
      <w:r w:rsidRPr="00536747">
        <w:rPr>
          <w:rFonts w:ascii="Arial" w:hAnsi="Arial" w:cs="Arial"/>
          <w:b/>
          <w:bCs/>
          <w:i/>
          <w:iCs/>
        </w:rPr>
        <w:t xml:space="preserve"> </w:t>
      </w:r>
    </w:p>
    <w:tbl>
      <w:tblPr>
        <w:tblStyle w:val="Tabel-Gitter"/>
        <w:tblW w:w="1374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490"/>
        <w:gridCol w:w="2157"/>
        <w:gridCol w:w="1658"/>
        <w:gridCol w:w="3004"/>
        <w:gridCol w:w="2217"/>
        <w:gridCol w:w="3219"/>
      </w:tblGrid>
      <w:tr w:rsidR="005E2BE5" w:rsidRPr="00536747" w14:paraId="53E80FED" w14:textId="77777777" w:rsidTr="00536747">
        <w:tc>
          <w:tcPr>
            <w:tcW w:w="1490" w:type="dxa"/>
            <w:shd w:val="clear" w:color="auto" w:fill="E2EFD9" w:themeFill="accent6" w:themeFillTint="33"/>
          </w:tcPr>
          <w:p w14:paraId="09B03F5B" w14:textId="77777777" w:rsidR="005E2BE5" w:rsidRPr="00536747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747">
              <w:rPr>
                <w:rFonts w:ascii="Arial" w:hAnsi="Arial" w:cs="Arial"/>
                <w:b/>
                <w:bCs/>
                <w:sz w:val="18"/>
                <w:szCs w:val="18"/>
              </w:rPr>
              <w:t>Dato/uge</w:t>
            </w:r>
          </w:p>
        </w:tc>
        <w:tc>
          <w:tcPr>
            <w:tcW w:w="2157" w:type="dxa"/>
            <w:shd w:val="clear" w:color="auto" w:fill="E2EFD9" w:themeFill="accent6" w:themeFillTint="33"/>
          </w:tcPr>
          <w:p w14:paraId="497B4140" w14:textId="77777777" w:rsidR="005E2BE5" w:rsidRPr="00536747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747">
              <w:rPr>
                <w:rFonts w:ascii="Arial" w:hAnsi="Arial" w:cs="Arial"/>
                <w:b/>
                <w:bCs/>
                <w:sz w:val="18"/>
                <w:szCs w:val="18"/>
              </w:rPr>
              <w:t>Hvad skal kommunikeres</w:t>
            </w:r>
          </w:p>
        </w:tc>
        <w:tc>
          <w:tcPr>
            <w:tcW w:w="1658" w:type="dxa"/>
            <w:shd w:val="clear" w:color="auto" w:fill="E2EFD9" w:themeFill="accent6" w:themeFillTint="33"/>
          </w:tcPr>
          <w:p w14:paraId="18832120" w14:textId="77777777" w:rsidR="005E2BE5" w:rsidRPr="00536747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7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 hvem </w:t>
            </w:r>
          </w:p>
        </w:tc>
        <w:tc>
          <w:tcPr>
            <w:tcW w:w="3004" w:type="dxa"/>
            <w:shd w:val="clear" w:color="auto" w:fill="E2EFD9" w:themeFill="accent6" w:themeFillTint="33"/>
          </w:tcPr>
          <w:p w14:paraId="799A792D" w14:textId="77777777" w:rsidR="005E2BE5" w:rsidRPr="00536747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747">
              <w:rPr>
                <w:rFonts w:ascii="Arial" w:hAnsi="Arial" w:cs="Arial"/>
                <w:b/>
                <w:bCs/>
                <w:sz w:val="18"/>
                <w:szCs w:val="18"/>
              </w:rPr>
              <w:t>Hvilket medie/forum/netværk</w:t>
            </w:r>
          </w:p>
        </w:tc>
        <w:tc>
          <w:tcPr>
            <w:tcW w:w="2217" w:type="dxa"/>
            <w:shd w:val="clear" w:color="auto" w:fill="E2EFD9" w:themeFill="accent6" w:themeFillTint="33"/>
          </w:tcPr>
          <w:p w14:paraId="3627A829" w14:textId="77777777" w:rsidR="005E2BE5" w:rsidRPr="00536747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7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Rækkevidde </w:t>
            </w:r>
          </w:p>
          <w:p w14:paraId="2A6B0DA1" w14:textId="77777777" w:rsidR="005E2BE5" w:rsidRPr="00536747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F6A012" w14:textId="77777777" w:rsidR="005E2BE5" w:rsidRPr="00536747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747">
              <w:rPr>
                <w:rFonts w:ascii="Arial" w:hAnsi="Arial" w:cs="Arial"/>
                <w:b/>
                <w:bCs/>
                <w:sz w:val="18"/>
                <w:szCs w:val="18"/>
              </w:rPr>
              <w:t>(hvor mange individer der kan nås ad den vej)</w:t>
            </w:r>
          </w:p>
        </w:tc>
        <w:tc>
          <w:tcPr>
            <w:tcW w:w="3219" w:type="dxa"/>
            <w:shd w:val="clear" w:color="auto" w:fill="E2EFD9" w:themeFill="accent6" w:themeFillTint="33"/>
          </w:tcPr>
          <w:p w14:paraId="7B67B06C" w14:textId="77777777" w:rsidR="005E2BE5" w:rsidRPr="00536747" w:rsidRDefault="005E2BE5" w:rsidP="0072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7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Udførende </w:t>
            </w:r>
          </w:p>
        </w:tc>
      </w:tr>
      <w:tr w:rsidR="005E2BE5" w:rsidRPr="00536747" w14:paraId="54017E83" w14:textId="77777777" w:rsidTr="00536747">
        <w:tc>
          <w:tcPr>
            <w:tcW w:w="1490" w:type="dxa"/>
            <w:shd w:val="clear" w:color="auto" w:fill="E2EFD9" w:themeFill="accent6" w:themeFillTint="33"/>
          </w:tcPr>
          <w:p w14:paraId="08B7D822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 xml:space="preserve">Uge 36 </w:t>
            </w:r>
          </w:p>
        </w:tc>
        <w:tc>
          <w:tcPr>
            <w:tcW w:w="2157" w:type="dxa"/>
            <w:shd w:val="clear" w:color="auto" w:fill="E2EFD9" w:themeFill="accent6" w:themeFillTint="33"/>
          </w:tcPr>
          <w:p w14:paraId="0FEB4C73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Projektplan</w:t>
            </w:r>
          </w:p>
        </w:tc>
        <w:tc>
          <w:tcPr>
            <w:tcW w:w="1658" w:type="dxa"/>
            <w:shd w:val="clear" w:color="auto" w:fill="E2EFD9" w:themeFill="accent6" w:themeFillTint="33"/>
          </w:tcPr>
          <w:p w14:paraId="50E07ED0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 xml:space="preserve">Ledergrupperne </w:t>
            </w:r>
          </w:p>
        </w:tc>
        <w:tc>
          <w:tcPr>
            <w:tcW w:w="3004" w:type="dxa"/>
            <w:shd w:val="clear" w:color="auto" w:fill="E2EFD9" w:themeFill="accent6" w:themeFillTint="33"/>
          </w:tcPr>
          <w:p w14:paraId="4F6DE3C1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 xml:space="preserve">Ledermøder på de respektive arbejdspladser  </w:t>
            </w:r>
          </w:p>
        </w:tc>
        <w:tc>
          <w:tcPr>
            <w:tcW w:w="2217" w:type="dxa"/>
            <w:shd w:val="clear" w:color="auto" w:fill="E2EFD9" w:themeFill="accent6" w:themeFillTint="33"/>
          </w:tcPr>
          <w:p w14:paraId="45C7360F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Sammenlagt 37</w:t>
            </w:r>
          </w:p>
        </w:tc>
        <w:tc>
          <w:tcPr>
            <w:tcW w:w="3219" w:type="dxa"/>
            <w:shd w:val="clear" w:color="auto" w:fill="E2EFD9" w:themeFill="accent6" w:themeFillTint="33"/>
          </w:tcPr>
          <w:p w14:paraId="0671BA37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5E2BE5" w:rsidRPr="00536747" w14:paraId="53167C14" w14:textId="77777777" w:rsidTr="00536747">
        <w:tc>
          <w:tcPr>
            <w:tcW w:w="1490" w:type="dxa"/>
            <w:shd w:val="clear" w:color="auto" w:fill="E2EFD9" w:themeFill="accent6" w:themeFillTint="33"/>
          </w:tcPr>
          <w:p w14:paraId="585F39B6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Uge 37</w:t>
            </w:r>
          </w:p>
        </w:tc>
        <w:tc>
          <w:tcPr>
            <w:tcW w:w="2157" w:type="dxa"/>
            <w:shd w:val="clear" w:color="auto" w:fill="E2EFD9" w:themeFill="accent6" w:themeFillTint="33"/>
          </w:tcPr>
          <w:p w14:paraId="5835D7F4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 xml:space="preserve">Projektplan </w:t>
            </w:r>
          </w:p>
        </w:tc>
        <w:tc>
          <w:tcPr>
            <w:tcW w:w="1658" w:type="dxa"/>
            <w:shd w:val="clear" w:color="auto" w:fill="E2EFD9" w:themeFill="accent6" w:themeFillTint="33"/>
          </w:tcPr>
          <w:p w14:paraId="24AA8781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 xml:space="preserve">Medarbejderne </w:t>
            </w:r>
          </w:p>
        </w:tc>
        <w:tc>
          <w:tcPr>
            <w:tcW w:w="3004" w:type="dxa"/>
            <w:shd w:val="clear" w:color="auto" w:fill="E2EFD9" w:themeFill="accent6" w:themeFillTint="33"/>
          </w:tcPr>
          <w:p w14:paraId="3D1D2DDD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 xml:space="preserve">Medarbejdermøder </w:t>
            </w:r>
          </w:p>
        </w:tc>
        <w:tc>
          <w:tcPr>
            <w:tcW w:w="2217" w:type="dxa"/>
            <w:shd w:val="clear" w:color="auto" w:fill="E2EFD9" w:themeFill="accent6" w:themeFillTint="33"/>
          </w:tcPr>
          <w:p w14:paraId="2375547F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Sammenlagt 257</w:t>
            </w:r>
          </w:p>
        </w:tc>
        <w:tc>
          <w:tcPr>
            <w:tcW w:w="3219" w:type="dxa"/>
            <w:shd w:val="clear" w:color="auto" w:fill="E2EFD9" w:themeFill="accent6" w:themeFillTint="33"/>
          </w:tcPr>
          <w:p w14:paraId="6737647A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 xml:space="preserve">Virksomhedstovholdere </w:t>
            </w:r>
          </w:p>
        </w:tc>
      </w:tr>
      <w:tr w:rsidR="005E2BE5" w:rsidRPr="00536747" w14:paraId="6894E2B1" w14:textId="77777777" w:rsidTr="00536747">
        <w:tc>
          <w:tcPr>
            <w:tcW w:w="1490" w:type="dxa"/>
            <w:shd w:val="clear" w:color="auto" w:fill="E2EFD9" w:themeFill="accent6" w:themeFillTint="33"/>
          </w:tcPr>
          <w:p w14:paraId="20A2EA5A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7. oktober</w:t>
            </w:r>
          </w:p>
        </w:tc>
        <w:tc>
          <w:tcPr>
            <w:tcW w:w="2157" w:type="dxa"/>
            <w:shd w:val="clear" w:color="auto" w:fill="E2EFD9" w:themeFill="accent6" w:themeFillTint="33"/>
          </w:tcPr>
          <w:p w14:paraId="2505456E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Kickoff</w:t>
            </w:r>
          </w:p>
        </w:tc>
        <w:tc>
          <w:tcPr>
            <w:tcW w:w="1658" w:type="dxa"/>
            <w:shd w:val="clear" w:color="auto" w:fill="E2EFD9" w:themeFill="accent6" w:themeFillTint="33"/>
          </w:tcPr>
          <w:p w14:paraId="5645526B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 xml:space="preserve">Medarbejderne </w:t>
            </w:r>
          </w:p>
        </w:tc>
        <w:tc>
          <w:tcPr>
            <w:tcW w:w="3004" w:type="dxa"/>
            <w:shd w:val="clear" w:color="auto" w:fill="E2EFD9" w:themeFill="accent6" w:themeFillTint="33"/>
          </w:tcPr>
          <w:p w14:paraId="3C77BB52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Flag og morgenbrød i kantinerne</w:t>
            </w:r>
          </w:p>
        </w:tc>
        <w:tc>
          <w:tcPr>
            <w:tcW w:w="2217" w:type="dxa"/>
            <w:shd w:val="clear" w:color="auto" w:fill="E2EFD9" w:themeFill="accent6" w:themeFillTint="33"/>
          </w:tcPr>
          <w:p w14:paraId="585A1A92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Sammenlagt 257</w:t>
            </w:r>
          </w:p>
        </w:tc>
        <w:tc>
          <w:tcPr>
            <w:tcW w:w="3219" w:type="dxa"/>
            <w:shd w:val="clear" w:color="auto" w:fill="E2EFD9" w:themeFill="accent6" w:themeFillTint="33"/>
          </w:tcPr>
          <w:p w14:paraId="13BA2E74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Virksomhedstovholdere</w:t>
            </w:r>
          </w:p>
        </w:tc>
      </w:tr>
      <w:tr w:rsidR="005E2BE5" w:rsidRPr="00536747" w14:paraId="44DC6F6D" w14:textId="77777777" w:rsidTr="00536747">
        <w:tc>
          <w:tcPr>
            <w:tcW w:w="1490" w:type="dxa"/>
            <w:shd w:val="clear" w:color="auto" w:fill="E2EFD9" w:themeFill="accent6" w:themeFillTint="33"/>
          </w:tcPr>
          <w:p w14:paraId="32C9963D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10. marts</w:t>
            </w:r>
          </w:p>
        </w:tc>
        <w:tc>
          <w:tcPr>
            <w:tcW w:w="2157" w:type="dxa"/>
            <w:shd w:val="clear" w:color="auto" w:fill="E2EFD9" w:themeFill="accent6" w:themeFillTint="33"/>
          </w:tcPr>
          <w:p w14:paraId="7A957840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Trivselsambassadører udnævnt på arbejdspladserne</w:t>
            </w:r>
          </w:p>
        </w:tc>
        <w:tc>
          <w:tcPr>
            <w:tcW w:w="1658" w:type="dxa"/>
            <w:shd w:val="clear" w:color="auto" w:fill="E2EFD9" w:themeFill="accent6" w:themeFillTint="33"/>
          </w:tcPr>
          <w:p w14:paraId="53332423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 xml:space="preserve">Medarbejderne </w:t>
            </w:r>
          </w:p>
        </w:tc>
        <w:tc>
          <w:tcPr>
            <w:tcW w:w="3004" w:type="dxa"/>
            <w:shd w:val="clear" w:color="auto" w:fill="E2EFD9" w:themeFill="accent6" w:themeFillTint="33"/>
          </w:tcPr>
          <w:p w14:paraId="6BFE3A57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 xml:space="preserve">reception </w:t>
            </w:r>
          </w:p>
        </w:tc>
        <w:tc>
          <w:tcPr>
            <w:tcW w:w="2217" w:type="dxa"/>
            <w:shd w:val="clear" w:color="auto" w:fill="E2EFD9" w:themeFill="accent6" w:themeFillTint="33"/>
          </w:tcPr>
          <w:p w14:paraId="1310FD77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Sammenlagt 257</w:t>
            </w:r>
          </w:p>
        </w:tc>
        <w:tc>
          <w:tcPr>
            <w:tcW w:w="3219" w:type="dxa"/>
            <w:shd w:val="clear" w:color="auto" w:fill="E2EFD9" w:themeFill="accent6" w:themeFillTint="33"/>
          </w:tcPr>
          <w:p w14:paraId="0DD87A67" w14:textId="77777777" w:rsidR="005E2BE5" w:rsidRPr="00536747" w:rsidRDefault="005E2BE5" w:rsidP="00727C04">
            <w:pPr>
              <w:rPr>
                <w:rFonts w:ascii="Arial" w:hAnsi="Arial" w:cs="Arial"/>
                <w:sz w:val="18"/>
                <w:szCs w:val="18"/>
              </w:rPr>
            </w:pPr>
            <w:r w:rsidRPr="00536747">
              <w:rPr>
                <w:rFonts w:ascii="Arial" w:hAnsi="Arial" w:cs="Arial"/>
                <w:sz w:val="18"/>
                <w:szCs w:val="18"/>
              </w:rPr>
              <w:t>Virksomhedstovholdere</w:t>
            </w:r>
          </w:p>
        </w:tc>
      </w:tr>
    </w:tbl>
    <w:p w14:paraId="0DCA8D46" w14:textId="77777777" w:rsidR="005E2BE5" w:rsidRDefault="005E2BE5" w:rsidP="005E2BE5">
      <w:pPr>
        <w:rPr>
          <w:rFonts w:ascii="Arial" w:hAnsi="Arial" w:cs="Arial"/>
        </w:rPr>
      </w:pPr>
    </w:p>
    <w:p w14:paraId="57B54432" w14:textId="77777777" w:rsidR="00536747" w:rsidRDefault="00536747" w:rsidP="005E2BE5">
      <w:pPr>
        <w:rPr>
          <w:rFonts w:ascii="Arial" w:hAnsi="Arial" w:cs="Arial"/>
        </w:rPr>
      </w:pPr>
    </w:p>
    <w:p w14:paraId="66FB2683" w14:textId="77777777" w:rsidR="00536747" w:rsidRPr="0013550E" w:rsidRDefault="00536747" w:rsidP="005E2BE5">
      <w:pPr>
        <w:rPr>
          <w:rFonts w:ascii="Arial" w:hAnsi="Arial" w:cs="Arial"/>
        </w:rPr>
      </w:pPr>
    </w:p>
    <w:tbl>
      <w:tblPr>
        <w:tblStyle w:val="Tabel-Gitter"/>
        <w:tblW w:w="13745" w:type="dxa"/>
        <w:tblLook w:val="04A0" w:firstRow="1" w:lastRow="0" w:firstColumn="1" w:lastColumn="0" w:noHBand="0" w:noVBand="1"/>
      </w:tblPr>
      <w:tblGrid>
        <w:gridCol w:w="1572"/>
        <w:gridCol w:w="1769"/>
        <w:gridCol w:w="1511"/>
        <w:gridCol w:w="3150"/>
        <w:gridCol w:w="2389"/>
        <w:gridCol w:w="3354"/>
      </w:tblGrid>
      <w:tr w:rsidR="005E2BE5" w:rsidRPr="0013550E" w14:paraId="36389EC3" w14:textId="77777777" w:rsidTr="00727C04">
        <w:tc>
          <w:tcPr>
            <w:tcW w:w="1581" w:type="dxa"/>
          </w:tcPr>
          <w:p w14:paraId="2E9A76B8" w14:textId="77777777" w:rsidR="005E2BE5" w:rsidRPr="000F3B37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0F3B37">
              <w:rPr>
                <w:rFonts w:ascii="Arial" w:hAnsi="Arial" w:cs="Arial"/>
                <w:b/>
                <w:bCs/>
              </w:rPr>
              <w:t>Dato/uge</w:t>
            </w:r>
          </w:p>
        </w:tc>
        <w:tc>
          <w:tcPr>
            <w:tcW w:w="1658" w:type="dxa"/>
          </w:tcPr>
          <w:p w14:paraId="76C944D6" w14:textId="77777777" w:rsidR="005E2BE5" w:rsidRPr="000F3B37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0F3B37">
              <w:rPr>
                <w:rFonts w:ascii="Arial" w:hAnsi="Arial" w:cs="Arial"/>
                <w:b/>
                <w:bCs/>
              </w:rPr>
              <w:t>Hvad skal kommunikeres</w:t>
            </w:r>
          </w:p>
        </w:tc>
        <w:tc>
          <w:tcPr>
            <w:tcW w:w="1528" w:type="dxa"/>
          </w:tcPr>
          <w:p w14:paraId="2262B756" w14:textId="77777777" w:rsidR="005E2BE5" w:rsidRPr="000F3B37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0F3B37">
              <w:rPr>
                <w:rFonts w:ascii="Arial" w:hAnsi="Arial" w:cs="Arial"/>
                <w:b/>
                <w:bCs/>
              </w:rPr>
              <w:t xml:space="preserve">Til hvem </w:t>
            </w:r>
          </w:p>
        </w:tc>
        <w:tc>
          <w:tcPr>
            <w:tcW w:w="3166" w:type="dxa"/>
          </w:tcPr>
          <w:p w14:paraId="40201FCE" w14:textId="77777777" w:rsidR="005E2BE5" w:rsidRPr="000F3B37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0F3B37">
              <w:rPr>
                <w:rFonts w:ascii="Arial" w:hAnsi="Arial" w:cs="Arial"/>
                <w:b/>
                <w:bCs/>
              </w:rPr>
              <w:t>Hvilket medie/forum/netværk</w:t>
            </w:r>
          </w:p>
        </w:tc>
        <w:tc>
          <w:tcPr>
            <w:tcW w:w="2410" w:type="dxa"/>
          </w:tcPr>
          <w:p w14:paraId="2B70F934" w14:textId="77777777" w:rsidR="005E2BE5" w:rsidRPr="000F3B37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0F3B37">
              <w:rPr>
                <w:rFonts w:ascii="Arial" w:hAnsi="Arial" w:cs="Arial"/>
                <w:b/>
                <w:bCs/>
              </w:rPr>
              <w:t xml:space="preserve">Rækkevidde </w:t>
            </w:r>
          </w:p>
          <w:p w14:paraId="281511CA" w14:textId="77777777" w:rsidR="005E2BE5" w:rsidRPr="000F3B37" w:rsidRDefault="005E2BE5" w:rsidP="00727C04">
            <w:pPr>
              <w:rPr>
                <w:rFonts w:ascii="Arial" w:hAnsi="Arial" w:cs="Arial"/>
                <w:b/>
                <w:bCs/>
              </w:rPr>
            </w:pPr>
          </w:p>
          <w:p w14:paraId="4B583A50" w14:textId="77777777" w:rsidR="005E2BE5" w:rsidRPr="000F3B37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0F3B37">
              <w:rPr>
                <w:rFonts w:ascii="Arial" w:hAnsi="Arial" w:cs="Arial"/>
                <w:b/>
                <w:bCs/>
              </w:rPr>
              <w:t>(hvor mange individer der kan nås ad den vej)</w:t>
            </w:r>
          </w:p>
        </w:tc>
        <w:tc>
          <w:tcPr>
            <w:tcW w:w="3402" w:type="dxa"/>
          </w:tcPr>
          <w:p w14:paraId="12C1F74A" w14:textId="77777777" w:rsidR="005E2BE5" w:rsidRPr="000F3B37" w:rsidRDefault="005E2BE5" w:rsidP="00727C04">
            <w:pPr>
              <w:rPr>
                <w:rFonts w:ascii="Arial" w:hAnsi="Arial" w:cs="Arial"/>
                <w:b/>
                <w:bCs/>
              </w:rPr>
            </w:pPr>
            <w:r w:rsidRPr="000F3B37">
              <w:rPr>
                <w:rFonts w:ascii="Arial" w:hAnsi="Arial" w:cs="Arial"/>
                <w:b/>
                <w:bCs/>
              </w:rPr>
              <w:t xml:space="preserve">Udførende </w:t>
            </w:r>
          </w:p>
        </w:tc>
      </w:tr>
      <w:tr w:rsidR="005E2BE5" w:rsidRPr="0013550E" w14:paraId="10C8CF2A" w14:textId="77777777" w:rsidTr="00727C04">
        <w:tc>
          <w:tcPr>
            <w:tcW w:w="1581" w:type="dxa"/>
          </w:tcPr>
          <w:p w14:paraId="352F6041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758C670A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2659EB23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14:paraId="629E64F8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947454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73FAC7B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</w:tr>
      <w:tr w:rsidR="005E2BE5" w:rsidRPr="0013550E" w14:paraId="7F43BFB9" w14:textId="77777777" w:rsidTr="00727C04">
        <w:tc>
          <w:tcPr>
            <w:tcW w:w="1581" w:type="dxa"/>
          </w:tcPr>
          <w:p w14:paraId="02C047FE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25968490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1A683F04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14:paraId="2C463780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CCBE213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4ACABB2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</w:tr>
      <w:tr w:rsidR="005E2BE5" w:rsidRPr="0013550E" w14:paraId="3A169B7B" w14:textId="77777777" w:rsidTr="00727C04">
        <w:tc>
          <w:tcPr>
            <w:tcW w:w="1581" w:type="dxa"/>
          </w:tcPr>
          <w:p w14:paraId="651F2A45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77A581E3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2374E617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14:paraId="56ABC750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70A226E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AD78BAE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</w:tr>
      <w:tr w:rsidR="005E2BE5" w:rsidRPr="0013550E" w14:paraId="3E61A1CC" w14:textId="77777777" w:rsidTr="00727C04">
        <w:tc>
          <w:tcPr>
            <w:tcW w:w="1581" w:type="dxa"/>
          </w:tcPr>
          <w:p w14:paraId="10578E89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0A03D0E0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4F70D034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14:paraId="35F048E3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E28F8D1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4DE4749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</w:tr>
      <w:tr w:rsidR="005E2BE5" w:rsidRPr="0013550E" w14:paraId="2B32F331" w14:textId="77777777" w:rsidTr="00727C04">
        <w:tc>
          <w:tcPr>
            <w:tcW w:w="1581" w:type="dxa"/>
          </w:tcPr>
          <w:p w14:paraId="4288E6A0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190467F6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5915080E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14:paraId="16E2EA10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A3A2DA6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4F5F7DF" w14:textId="77777777" w:rsidR="005E2BE5" w:rsidRPr="0013550E" w:rsidRDefault="005E2BE5" w:rsidP="00727C04">
            <w:pPr>
              <w:rPr>
                <w:rFonts w:ascii="Arial" w:hAnsi="Arial" w:cs="Arial"/>
              </w:rPr>
            </w:pPr>
          </w:p>
        </w:tc>
      </w:tr>
    </w:tbl>
    <w:p w14:paraId="5CA855B9" w14:textId="77777777" w:rsidR="005E2BE5" w:rsidRPr="0013550E" w:rsidRDefault="005E2BE5" w:rsidP="005E2BE5">
      <w:pPr>
        <w:rPr>
          <w:rFonts w:ascii="Arial" w:hAnsi="Arial" w:cs="Arial"/>
        </w:rPr>
      </w:pPr>
    </w:p>
    <w:p w14:paraId="40ED7984" w14:textId="77777777" w:rsidR="005E2BE5" w:rsidRPr="0013550E" w:rsidRDefault="005E2BE5" w:rsidP="005E2BE5">
      <w:pPr>
        <w:rPr>
          <w:rFonts w:ascii="Arial" w:hAnsi="Arial" w:cs="Arial"/>
        </w:rPr>
      </w:pPr>
    </w:p>
    <w:p w14:paraId="2F8A2B33" w14:textId="77777777" w:rsidR="00816AFE" w:rsidRPr="0013550E" w:rsidRDefault="003919E4">
      <w:pPr>
        <w:rPr>
          <w:rFonts w:ascii="Arial" w:hAnsi="Arial" w:cs="Arial"/>
        </w:rPr>
      </w:pPr>
    </w:p>
    <w:sectPr w:rsidR="00816AFE" w:rsidRPr="0013550E" w:rsidSect="00EA2AA2">
      <w:headerReference w:type="default" r:id="rId10"/>
      <w:headerReference w:type="firs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DBAA" w14:textId="77777777" w:rsidR="00E74C26" w:rsidRDefault="00E74C26" w:rsidP="00C06CA8">
      <w:pPr>
        <w:spacing w:after="0" w:line="240" w:lineRule="auto"/>
      </w:pPr>
      <w:r>
        <w:separator/>
      </w:r>
    </w:p>
  </w:endnote>
  <w:endnote w:type="continuationSeparator" w:id="0">
    <w:p w14:paraId="0054494C" w14:textId="77777777" w:rsidR="00E74C26" w:rsidRDefault="00E74C26" w:rsidP="00C0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A2C8" w14:textId="77777777" w:rsidR="00E74C26" w:rsidRDefault="00E74C26" w:rsidP="00C06CA8">
      <w:pPr>
        <w:spacing w:after="0" w:line="240" w:lineRule="auto"/>
      </w:pPr>
      <w:r>
        <w:separator/>
      </w:r>
    </w:p>
  </w:footnote>
  <w:footnote w:type="continuationSeparator" w:id="0">
    <w:p w14:paraId="2E59A156" w14:textId="77777777" w:rsidR="00E74C26" w:rsidRDefault="00E74C26" w:rsidP="00C0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F091" w14:textId="3891AF64" w:rsidR="00EA2AA2" w:rsidRDefault="00EA2AA2" w:rsidP="00EA2AA2">
    <w:pPr>
      <w:pStyle w:val="Sidehoved"/>
      <w:jc w:val="right"/>
    </w:pPr>
    <w:r>
      <w:rPr>
        <w:noProof/>
      </w:rPr>
      <w:drawing>
        <wp:inline distT="0" distB="0" distL="0" distR="0" wp14:anchorId="1F6F8835" wp14:editId="3CB9A23C">
          <wp:extent cx="1019175" cy="447675"/>
          <wp:effectExtent l="0" t="0" r="9525" b="952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BDCF" w14:textId="7DC31621" w:rsidR="00C06CA8" w:rsidRDefault="00C06CA8" w:rsidP="00C06CA8">
    <w:pPr>
      <w:pStyle w:val="Sidehoved"/>
      <w:jc w:val="right"/>
    </w:pPr>
    <w:r>
      <w:rPr>
        <w:noProof/>
      </w:rPr>
      <w:drawing>
        <wp:inline distT="0" distB="0" distL="0" distR="0" wp14:anchorId="7A56F83E" wp14:editId="088F552B">
          <wp:extent cx="1019175" cy="447675"/>
          <wp:effectExtent l="0" t="0" r="9525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FFA"/>
    <w:multiLevelType w:val="hybridMultilevel"/>
    <w:tmpl w:val="39E2046C"/>
    <w:lvl w:ilvl="0" w:tplc="1A1A9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94A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AC8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E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5A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66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E1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6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EA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2101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E5"/>
    <w:rsid w:val="000F3B37"/>
    <w:rsid w:val="00107F62"/>
    <w:rsid w:val="0013550E"/>
    <w:rsid w:val="001963AF"/>
    <w:rsid w:val="00212BA1"/>
    <w:rsid w:val="00363AB7"/>
    <w:rsid w:val="003919E4"/>
    <w:rsid w:val="00431FCD"/>
    <w:rsid w:val="004C13BC"/>
    <w:rsid w:val="00524D27"/>
    <w:rsid w:val="005271F5"/>
    <w:rsid w:val="00536747"/>
    <w:rsid w:val="005E2BE5"/>
    <w:rsid w:val="006E727E"/>
    <w:rsid w:val="00755C38"/>
    <w:rsid w:val="009153A2"/>
    <w:rsid w:val="00936A33"/>
    <w:rsid w:val="0097749B"/>
    <w:rsid w:val="00A773F5"/>
    <w:rsid w:val="00AE3666"/>
    <w:rsid w:val="00B3258A"/>
    <w:rsid w:val="00BE1DBB"/>
    <w:rsid w:val="00C06CA8"/>
    <w:rsid w:val="00D37577"/>
    <w:rsid w:val="00DE7092"/>
    <w:rsid w:val="00DF7B91"/>
    <w:rsid w:val="00E74C26"/>
    <w:rsid w:val="00EA2AA2"/>
    <w:rsid w:val="00F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0B33"/>
  <w15:chartTrackingRefBased/>
  <w15:docId w15:val="{3A68CC6E-48F6-406E-81C7-1DD87B2D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E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06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6CA8"/>
  </w:style>
  <w:style w:type="paragraph" w:styleId="Sidefod">
    <w:name w:val="footer"/>
    <w:basedOn w:val="Normal"/>
    <w:link w:val="SidefodTegn"/>
    <w:uiPriority w:val="99"/>
    <w:unhideWhenUsed/>
    <w:rsid w:val="00C06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8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E7FEA2B72B429623A1D45A35B0E3" ma:contentTypeVersion="11" ma:contentTypeDescription="Opret et nyt dokument." ma:contentTypeScope="" ma:versionID="1398a12dc6f065babb31dc8cb1c44041">
  <xsd:schema xmlns:xsd="http://www.w3.org/2001/XMLSchema" xmlns:xs="http://www.w3.org/2001/XMLSchema" xmlns:p="http://schemas.microsoft.com/office/2006/metadata/properties" xmlns:ns2="5331fcd5-72a9-49de-a834-19749dc3b141" targetNamespace="http://schemas.microsoft.com/office/2006/metadata/properties" ma:root="true" ma:fieldsID="9af78db495474311db1c5a7b81899753" ns2:_="">
    <xsd:import namespace="5331fcd5-72a9-49de-a834-19749dc3b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1fcd5-72a9-49de-a834-19749dc3b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C07E0-D817-4D12-A881-6059797A4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1fcd5-72a9-49de-a834-19749dc3b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B543C-E85B-401F-96EC-18D620EA2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F54C3-A92E-48AB-B3F1-0C6A72687D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403</Words>
  <Characters>2700</Characters>
  <Application>Microsoft Office Word</Application>
  <DocSecurity>0</DocSecurity>
  <Lines>270</Lines>
  <Paragraphs>103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Gro Storm-Andersen</dc:creator>
  <cp:keywords/>
  <dc:description/>
  <cp:lastModifiedBy>Christina Gro Storm-Andersen</cp:lastModifiedBy>
  <cp:revision>26</cp:revision>
  <dcterms:created xsi:type="dcterms:W3CDTF">2022-02-10T15:13:00Z</dcterms:created>
  <dcterms:modified xsi:type="dcterms:W3CDTF">2023-01-17T08:52:00Z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0x01010068C4E7FEA2B72B429623A1D45A35B0E3</vt:lpwstr>
  </property>
</Properties>
</file>